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1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  <w:r w:rsidR="00AB683D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D0021B">
        <w:rPr>
          <w:rFonts w:ascii="Times New Roman" w:hAnsi="Times New Roman" w:cs="Times New Roman"/>
          <w:b/>
          <w:sz w:val="28"/>
          <w:szCs w:val="24"/>
        </w:rPr>
        <w:t>6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912640" w:rsidRPr="00912640">
        <w:rPr>
          <w:rFonts w:ascii="Times New Roman" w:hAnsi="Times New Roman" w:cs="Times New Roman"/>
          <w:b/>
          <w:sz w:val="28"/>
          <w:szCs w:val="24"/>
        </w:rPr>
        <w:t>Молодежного совета Октябрьского городского округа Пермского края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5E03F4" w:rsidRPr="00912640" w:rsidRDefault="00912640" w:rsidP="00750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5E03F4" w:rsidRPr="00912640" w:rsidRDefault="005E03F4" w:rsidP="007500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121E40" w:rsidRPr="00A42038" w:rsidRDefault="00D0021B" w:rsidP="007500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="00912640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912640">
        <w:rPr>
          <w:rFonts w:ascii="Times New Roman" w:hAnsi="Times New Roman" w:cs="Times New Roman"/>
          <w:b/>
          <w:sz w:val="28"/>
          <w:szCs w:val="24"/>
        </w:rPr>
        <w:t xml:space="preserve">.2022, </w:t>
      </w:r>
      <w:r>
        <w:rPr>
          <w:rFonts w:ascii="Times New Roman" w:hAnsi="Times New Roman" w:cs="Times New Roman"/>
          <w:b/>
          <w:sz w:val="28"/>
          <w:szCs w:val="24"/>
        </w:rPr>
        <w:t>18.00</w:t>
      </w:r>
    </w:p>
    <w:p w:rsidR="005E03F4" w:rsidRPr="00912640" w:rsidRDefault="005E03F4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6471" w:rsidRPr="00D0021B" w:rsidRDefault="00D0021B" w:rsidP="007500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021B">
        <w:rPr>
          <w:rFonts w:ascii="Times New Roman" w:hAnsi="Times New Roman" w:cs="Times New Roman"/>
          <w:sz w:val="28"/>
          <w:szCs w:val="24"/>
        </w:rPr>
        <w:t>О развитии Октябрьского городского округа.</w:t>
      </w:r>
      <w:r w:rsidR="00BB6D22">
        <w:rPr>
          <w:rFonts w:ascii="Times New Roman" w:hAnsi="Times New Roman" w:cs="Times New Roman"/>
          <w:sz w:val="28"/>
          <w:szCs w:val="24"/>
        </w:rPr>
        <w:t xml:space="preserve"> Организация взаимодействия власти и молодежи.</w:t>
      </w:r>
    </w:p>
    <w:p w:rsidR="00DF4CC8" w:rsidRPr="005D6471" w:rsidRDefault="00DF4CC8" w:rsidP="0075005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F4CC8" w:rsidRDefault="005D6471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6471">
        <w:rPr>
          <w:rFonts w:ascii="Times New Roman" w:hAnsi="Times New Roman" w:cs="Times New Roman"/>
          <w:sz w:val="28"/>
          <w:szCs w:val="24"/>
        </w:rPr>
        <w:t xml:space="preserve">Докладчик – </w:t>
      </w:r>
      <w:r w:rsidR="00D0021B">
        <w:rPr>
          <w:rFonts w:ascii="Times New Roman" w:hAnsi="Times New Roman" w:cs="Times New Roman"/>
          <w:sz w:val="28"/>
          <w:szCs w:val="24"/>
        </w:rPr>
        <w:t xml:space="preserve">глава городского округа – глава администрации Октябрьского городского округа Г.В. </w:t>
      </w:r>
      <w:proofErr w:type="spellStart"/>
      <w:r w:rsidR="00D0021B">
        <w:rPr>
          <w:rFonts w:ascii="Times New Roman" w:hAnsi="Times New Roman" w:cs="Times New Roman"/>
          <w:sz w:val="28"/>
          <w:szCs w:val="24"/>
        </w:rPr>
        <w:t>Поезжаев</w:t>
      </w:r>
      <w:proofErr w:type="spellEnd"/>
      <w:r w:rsidR="00D0021B">
        <w:rPr>
          <w:rFonts w:ascii="Times New Roman" w:hAnsi="Times New Roman" w:cs="Times New Roman"/>
          <w:sz w:val="28"/>
          <w:szCs w:val="24"/>
        </w:rPr>
        <w:t>.</w:t>
      </w:r>
    </w:p>
    <w:p w:rsidR="00A33871" w:rsidRDefault="00A33871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6D22" w:rsidRDefault="00BB6D22" w:rsidP="007500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молодежного предпринимательства на территории Октябрьского городского округа.</w:t>
      </w:r>
    </w:p>
    <w:p w:rsidR="00BB6D22" w:rsidRDefault="00BB6D22" w:rsidP="00BB6D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BB6D22" w:rsidRDefault="00BB6D22" w:rsidP="00BB6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6D22">
        <w:rPr>
          <w:rFonts w:ascii="Times New Roman" w:hAnsi="Times New Roman" w:cs="Times New Roman"/>
          <w:sz w:val="28"/>
          <w:szCs w:val="24"/>
        </w:rPr>
        <w:t xml:space="preserve">Докладчик – начальник Управления сельского хозяйства </w:t>
      </w:r>
      <w:r>
        <w:rPr>
          <w:rFonts w:ascii="Times New Roman" w:hAnsi="Times New Roman" w:cs="Times New Roman"/>
          <w:sz w:val="28"/>
          <w:szCs w:val="24"/>
        </w:rPr>
        <w:t xml:space="preserve">К.Х.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BB6D22" w:rsidRDefault="00BB6D22" w:rsidP="00BB6D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545DF1" w:rsidRDefault="00D0021B" w:rsidP="007500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021B">
        <w:rPr>
          <w:rFonts w:ascii="Times New Roman" w:hAnsi="Times New Roman" w:cs="Times New Roman"/>
          <w:sz w:val="28"/>
          <w:szCs w:val="24"/>
        </w:rPr>
        <w:t xml:space="preserve">О подготовке и проведении </w:t>
      </w:r>
      <w:r>
        <w:rPr>
          <w:rFonts w:ascii="Times New Roman" w:hAnsi="Times New Roman" w:cs="Times New Roman"/>
          <w:sz w:val="28"/>
          <w:szCs w:val="24"/>
        </w:rPr>
        <w:t>мероприятий:</w:t>
      </w:r>
    </w:p>
    <w:p w:rsidR="00FE281E" w:rsidRDefault="00D0021B" w:rsidP="00750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Осеннее разноцвет</w:t>
      </w:r>
      <w:r w:rsidR="00230091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е;</w:t>
      </w:r>
    </w:p>
    <w:p w:rsidR="00FE281E" w:rsidRDefault="00D0021B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Ореховая веточка.</w:t>
      </w:r>
    </w:p>
    <w:p w:rsidR="00FE281E" w:rsidRDefault="00FE281E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81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281E" w:rsidRDefault="00FE281E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Докладчик – </w:t>
      </w:r>
      <w:r w:rsidRPr="00D0021B">
        <w:rPr>
          <w:rFonts w:ascii="Times New Roman" w:hAnsi="Times New Roman" w:cs="Times New Roman"/>
          <w:sz w:val="28"/>
          <w:szCs w:val="24"/>
        </w:rPr>
        <w:t>начальник Управления культуры, спорта и молодежной политики администрации Октябрьского городского округа Л.Г. Целищева.</w:t>
      </w:r>
    </w:p>
    <w:p w:rsidR="00D0021B" w:rsidRDefault="00D0021B" w:rsidP="00750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E281E" w:rsidRDefault="00FE281E" w:rsidP="00750055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подготовке и проведении спортивного мероприятия:</w:t>
      </w:r>
    </w:p>
    <w:p w:rsidR="00D0021B" w:rsidRDefault="00FE281E" w:rsidP="00750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75005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Кросс наций в рамках Всероссийского дня бега;</w:t>
      </w:r>
    </w:p>
    <w:p w:rsidR="00FE281E" w:rsidRDefault="00FE281E" w:rsidP="0075005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E281E" w:rsidRPr="00750055" w:rsidRDefault="00FE281E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0055">
        <w:rPr>
          <w:rFonts w:ascii="Times New Roman" w:hAnsi="Times New Roman" w:cs="Times New Roman"/>
          <w:sz w:val="28"/>
          <w:szCs w:val="24"/>
        </w:rPr>
        <w:t>Докладчик –</w:t>
      </w:r>
      <w:r w:rsidRPr="00750055">
        <w:rPr>
          <w:rFonts w:ascii="Times New Roman" w:hAnsi="Times New Roman" w:cs="Times New Roman"/>
          <w:sz w:val="28"/>
          <w:szCs w:val="24"/>
        </w:rPr>
        <w:t xml:space="preserve"> директор МБУ «Спортивный центр» Е.В. Ионина.</w:t>
      </w:r>
    </w:p>
    <w:p w:rsidR="00A33871" w:rsidRDefault="00A33871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055" w:rsidRDefault="00FE281E" w:rsidP="007500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81E">
        <w:rPr>
          <w:rFonts w:ascii="Times New Roman" w:hAnsi="Times New Roman" w:cs="Times New Roman"/>
          <w:sz w:val="28"/>
          <w:szCs w:val="24"/>
        </w:rPr>
        <w:t xml:space="preserve">О проведении в Октябрьском городском округе ежегодного субботника </w:t>
      </w:r>
      <w:r w:rsidR="00750055">
        <w:rPr>
          <w:rFonts w:ascii="Times New Roman" w:hAnsi="Times New Roman" w:cs="Times New Roman"/>
          <w:sz w:val="28"/>
          <w:szCs w:val="24"/>
        </w:rPr>
        <w:t xml:space="preserve"> в первую субботу октября (01.10.2022г.) </w:t>
      </w:r>
      <w:r w:rsidR="00BB6D22">
        <w:rPr>
          <w:rFonts w:ascii="Times New Roman" w:hAnsi="Times New Roman" w:cs="Times New Roman"/>
          <w:sz w:val="28"/>
          <w:szCs w:val="24"/>
        </w:rPr>
        <w:t xml:space="preserve"> </w:t>
      </w:r>
      <w:r w:rsidRPr="00FE281E">
        <w:rPr>
          <w:rFonts w:ascii="Times New Roman" w:hAnsi="Times New Roman" w:cs="Times New Roman"/>
          <w:sz w:val="28"/>
          <w:szCs w:val="24"/>
        </w:rPr>
        <w:t>по Указу губернатора Пермского края</w:t>
      </w:r>
      <w:r w:rsidR="00750055">
        <w:rPr>
          <w:rFonts w:ascii="Times New Roman" w:hAnsi="Times New Roman" w:cs="Times New Roman"/>
          <w:sz w:val="28"/>
          <w:szCs w:val="24"/>
        </w:rPr>
        <w:t>.</w:t>
      </w:r>
    </w:p>
    <w:p w:rsidR="00750055" w:rsidRDefault="00750055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055" w:rsidRDefault="00FE281E" w:rsidP="007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281E">
        <w:rPr>
          <w:rFonts w:ascii="Times New Roman" w:hAnsi="Times New Roman" w:cs="Times New Roman"/>
          <w:sz w:val="28"/>
          <w:szCs w:val="24"/>
        </w:rPr>
        <w:t xml:space="preserve"> </w:t>
      </w:r>
      <w:r w:rsidR="00750055">
        <w:rPr>
          <w:rFonts w:ascii="Times New Roman" w:hAnsi="Times New Roman" w:cs="Times New Roman"/>
          <w:sz w:val="28"/>
          <w:szCs w:val="24"/>
        </w:rPr>
        <w:t xml:space="preserve">Докладчик – </w:t>
      </w:r>
      <w:r w:rsidR="00750055">
        <w:rPr>
          <w:rFonts w:ascii="Times New Roman" w:hAnsi="Times New Roman" w:cs="Times New Roman"/>
          <w:sz w:val="28"/>
          <w:szCs w:val="24"/>
        </w:rPr>
        <w:t>главный специалист</w:t>
      </w:r>
      <w:r w:rsidR="00750055" w:rsidRPr="00D0021B">
        <w:rPr>
          <w:rFonts w:ascii="Times New Roman" w:hAnsi="Times New Roman" w:cs="Times New Roman"/>
          <w:sz w:val="28"/>
          <w:szCs w:val="24"/>
        </w:rPr>
        <w:t xml:space="preserve"> Управления культуры, спорта и молодежной политики администрации Октябрьского городского округа </w:t>
      </w:r>
      <w:r w:rsidR="00750055">
        <w:rPr>
          <w:rFonts w:ascii="Times New Roman" w:hAnsi="Times New Roman" w:cs="Times New Roman"/>
          <w:sz w:val="28"/>
          <w:szCs w:val="24"/>
        </w:rPr>
        <w:t>А.И. Закирова.</w:t>
      </w:r>
    </w:p>
    <w:p w:rsidR="00750055" w:rsidRPr="00FE281E" w:rsidRDefault="00750055" w:rsidP="0075005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3871" w:rsidRPr="00A33871" w:rsidRDefault="00A33871" w:rsidP="00750055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Разное</w:t>
      </w:r>
    </w:p>
    <w:sectPr w:rsidR="00A33871" w:rsidRPr="00A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6F6"/>
    <w:multiLevelType w:val="hybridMultilevel"/>
    <w:tmpl w:val="865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33E"/>
    <w:multiLevelType w:val="hybridMultilevel"/>
    <w:tmpl w:val="215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3DD"/>
    <w:multiLevelType w:val="hybridMultilevel"/>
    <w:tmpl w:val="63CA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E6F"/>
    <w:multiLevelType w:val="hybridMultilevel"/>
    <w:tmpl w:val="40BE2972"/>
    <w:lvl w:ilvl="0" w:tplc="5CA23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4"/>
    <w:rsid w:val="000133E3"/>
    <w:rsid w:val="00042A93"/>
    <w:rsid w:val="00045301"/>
    <w:rsid w:val="00096E8A"/>
    <w:rsid w:val="000F6334"/>
    <w:rsid w:val="00111C3C"/>
    <w:rsid w:val="00121E40"/>
    <w:rsid w:val="00133A91"/>
    <w:rsid w:val="001444C7"/>
    <w:rsid w:val="001B1BD3"/>
    <w:rsid w:val="001E798B"/>
    <w:rsid w:val="00230091"/>
    <w:rsid w:val="00285C5A"/>
    <w:rsid w:val="002A17CA"/>
    <w:rsid w:val="002B44BA"/>
    <w:rsid w:val="002D6773"/>
    <w:rsid w:val="003149CA"/>
    <w:rsid w:val="003373D3"/>
    <w:rsid w:val="00365DB7"/>
    <w:rsid w:val="00382AF9"/>
    <w:rsid w:val="003855F4"/>
    <w:rsid w:val="003A25FB"/>
    <w:rsid w:val="00447F51"/>
    <w:rsid w:val="00454C7F"/>
    <w:rsid w:val="00462461"/>
    <w:rsid w:val="00476CD6"/>
    <w:rsid w:val="004771C3"/>
    <w:rsid w:val="004A7D65"/>
    <w:rsid w:val="004D759C"/>
    <w:rsid w:val="004F115A"/>
    <w:rsid w:val="00512152"/>
    <w:rsid w:val="00545DF1"/>
    <w:rsid w:val="005955E7"/>
    <w:rsid w:val="005B0F9B"/>
    <w:rsid w:val="005B209C"/>
    <w:rsid w:val="005D6471"/>
    <w:rsid w:val="005E03F4"/>
    <w:rsid w:val="00617782"/>
    <w:rsid w:val="00635831"/>
    <w:rsid w:val="006579E9"/>
    <w:rsid w:val="00673D05"/>
    <w:rsid w:val="006C375B"/>
    <w:rsid w:val="006D3019"/>
    <w:rsid w:val="006D58FA"/>
    <w:rsid w:val="00732D0E"/>
    <w:rsid w:val="00732E70"/>
    <w:rsid w:val="00740259"/>
    <w:rsid w:val="00750055"/>
    <w:rsid w:val="00771FEC"/>
    <w:rsid w:val="007973C9"/>
    <w:rsid w:val="007B6E59"/>
    <w:rsid w:val="00805CBF"/>
    <w:rsid w:val="008422FF"/>
    <w:rsid w:val="00844C6B"/>
    <w:rsid w:val="00845E4E"/>
    <w:rsid w:val="00873FB9"/>
    <w:rsid w:val="00890234"/>
    <w:rsid w:val="008F6FA8"/>
    <w:rsid w:val="009036F5"/>
    <w:rsid w:val="00912640"/>
    <w:rsid w:val="00940D56"/>
    <w:rsid w:val="009A7381"/>
    <w:rsid w:val="00A061B1"/>
    <w:rsid w:val="00A33871"/>
    <w:rsid w:val="00A42038"/>
    <w:rsid w:val="00AB0588"/>
    <w:rsid w:val="00AB683D"/>
    <w:rsid w:val="00AC3A00"/>
    <w:rsid w:val="00B125CB"/>
    <w:rsid w:val="00B21811"/>
    <w:rsid w:val="00B522F7"/>
    <w:rsid w:val="00B61C70"/>
    <w:rsid w:val="00B82E1C"/>
    <w:rsid w:val="00BB6D22"/>
    <w:rsid w:val="00BC6744"/>
    <w:rsid w:val="00BF0745"/>
    <w:rsid w:val="00C62F1B"/>
    <w:rsid w:val="00C93F37"/>
    <w:rsid w:val="00CC2B4A"/>
    <w:rsid w:val="00D0021B"/>
    <w:rsid w:val="00D876C1"/>
    <w:rsid w:val="00DE01B4"/>
    <w:rsid w:val="00DF4CC8"/>
    <w:rsid w:val="00E57D80"/>
    <w:rsid w:val="00E811F3"/>
    <w:rsid w:val="00EB54BF"/>
    <w:rsid w:val="00F3161D"/>
    <w:rsid w:val="00F32CD3"/>
    <w:rsid w:val="00F450C1"/>
    <w:rsid w:val="00FB01A7"/>
    <w:rsid w:val="00FE281E"/>
    <w:rsid w:val="00FF4C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Пользователь</cp:lastModifiedBy>
  <cp:revision>19</cp:revision>
  <cp:lastPrinted>2022-09-07T06:09:00Z</cp:lastPrinted>
  <dcterms:created xsi:type="dcterms:W3CDTF">2022-03-16T11:14:00Z</dcterms:created>
  <dcterms:modified xsi:type="dcterms:W3CDTF">2022-09-07T06:37:00Z</dcterms:modified>
</cp:coreProperties>
</file>